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4794"/>
        <w:gridCol w:w="12"/>
      </w:tblGrid>
      <w:tr w:rsidR="004E0C2B" w:rsidRPr="00D152B1" w14:paraId="6B2A3EB0" w14:textId="77777777" w:rsidTr="00FE4440">
        <w:trPr>
          <w:gridAfter w:val="1"/>
          <w:wAfter w:w="12" w:type="dxa"/>
          <w:cantSplit/>
        </w:trPr>
        <w:tc>
          <w:tcPr>
            <w:tcW w:w="8888" w:type="dxa"/>
            <w:gridSpan w:val="2"/>
          </w:tcPr>
          <w:p w14:paraId="54A85820" w14:textId="725E735C" w:rsidR="004E0C2B" w:rsidRPr="00D152B1" w:rsidRDefault="00F47640" w:rsidP="00430593">
            <w:pPr>
              <w:spacing w:line="360" w:lineRule="exact"/>
              <w:jc w:val="center"/>
              <w:rPr>
                <w:b/>
                <w:sz w:val="32"/>
              </w:rPr>
            </w:pPr>
            <w:r w:rsidRPr="00C02FC1"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A25CB4" wp14:editId="108FE6FD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-273685</wp:posOffset>
                      </wp:positionV>
                      <wp:extent cx="1784350" cy="2743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3B0CF" w14:textId="312247C6" w:rsidR="00632EFA" w:rsidRPr="00C43CCA" w:rsidRDefault="00632EFA" w:rsidP="00632EFA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C43CCA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様式</w:t>
                                  </w:r>
                                  <w:r w:rsidR="00C34C5E" w:rsidRPr="00C43CCA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第12</w:t>
                                  </w:r>
                                  <w:r w:rsidR="000C1C75" w:rsidRPr="00C43CCA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（</w:t>
                                  </w:r>
                                  <w:r w:rsidR="000C1C75" w:rsidRPr="00C43CCA"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第18条</w:t>
                                  </w:r>
                                  <w:r w:rsidR="000C1C75" w:rsidRPr="00C43CCA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関係</w:t>
                                  </w:r>
                                  <w:r w:rsidRPr="00C43CCA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A25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9.1pt;margin-top:-21.55pt;width:140.5pt;height:2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6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" filled="f" stroked="f">
                      <v:textbox style="mso-fit-shape-to-text:t">
                        <w:txbxContent>
                          <w:p w14:paraId="2523B0CF" w14:textId="312247C6" w:rsidR="00632EFA" w:rsidRPr="00C43CCA" w:rsidRDefault="00632EFA" w:rsidP="00632EFA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C43CCA">
                              <w:rPr>
                                <w:rFonts w:ascii="ＭＳ 明朝" w:hAnsi="ＭＳ 明朝" w:hint="eastAsia"/>
                                <w:sz w:val="21"/>
                              </w:rPr>
                              <w:t>様式</w:t>
                            </w:r>
                            <w:r w:rsidR="00C34C5E" w:rsidRPr="00C43CCA">
                              <w:rPr>
                                <w:rFonts w:ascii="ＭＳ 明朝" w:hAnsi="ＭＳ 明朝" w:hint="eastAsia"/>
                                <w:sz w:val="21"/>
                              </w:rPr>
                              <w:t>第12</w:t>
                            </w:r>
                            <w:r w:rsidR="000C1C75" w:rsidRPr="00C43CCA">
                              <w:rPr>
                                <w:rFonts w:ascii="ＭＳ 明朝" w:hAnsi="ＭＳ 明朝" w:hint="eastAsia"/>
                                <w:sz w:val="21"/>
                              </w:rPr>
                              <w:t>（</w:t>
                            </w:r>
                            <w:r w:rsidR="000C1C75" w:rsidRPr="00C43CCA">
                              <w:rPr>
                                <w:rFonts w:ascii="ＭＳ 明朝" w:hAnsi="ＭＳ 明朝"/>
                                <w:sz w:val="21"/>
                              </w:rPr>
                              <w:t>第18条</w:t>
                            </w:r>
                            <w:r w:rsidR="000C1C75" w:rsidRPr="00C43CCA">
                              <w:rPr>
                                <w:rFonts w:ascii="ＭＳ 明朝" w:hAnsi="ＭＳ 明朝" w:hint="eastAsia"/>
                                <w:sz w:val="21"/>
                              </w:rPr>
                              <w:t>関係</w:t>
                            </w:r>
                            <w:r w:rsidRPr="00C43CCA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99765" w14:textId="53239578" w:rsidR="004E0C2B" w:rsidRDefault="00430593" w:rsidP="00430593">
            <w:pPr>
              <w:spacing w:line="360" w:lineRule="exact"/>
              <w:jc w:val="center"/>
              <w:rPr>
                <w:b/>
                <w:sz w:val="40"/>
              </w:rPr>
            </w:pPr>
            <w:r w:rsidRPr="00D152B1">
              <w:rPr>
                <w:rFonts w:hint="eastAsia"/>
                <w:b/>
                <w:sz w:val="32"/>
              </w:rPr>
              <w:t>再生利用</w:t>
            </w:r>
            <w:r>
              <w:rPr>
                <w:rFonts w:hint="eastAsia"/>
                <w:b/>
                <w:sz w:val="32"/>
              </w:rPr>
              <w:t>等目的輸入事業者の</w:t>
            </w:r>
            <w:r w:rsidRPr="00D152B1">
              <w:rPr>
                <w:rFonts w:hint="eastAsia"/>
                <w:b/>
                <w:sz w:val="32"/>
              </w:rPr>
              <w:t>認定</w:t>
            </w:r>
            <w:r>
              <w:rPr>
                <w:rFonts w:hint="eastAsia"/>
                <w:b/>
                <w:sz w:val="32"/>
              </w:rPr>
              <w:t>証</w:t>
            </w:r>
            <w:r w:rsidRPr="00D152B1"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>再交付</w:t>
            </w:r>
            <w:r w:rsidRPr="00D152B1">
              <w:rPr>
                <w:rFonts w:hint="eastAsia"/>
                <w:b/>
                <w:sz w:val="32"/>
              </w:rPr>
              <w:t>の申請書</w:t>
            </w:r>
          </w:p>
          <w:p w14:paraId="69253307" w14:textId="77777777" w:rsidR="00430593" w:rsidRPr="00D152B1" w:rsidRDefault="00430593" w:rsidP="00430593">
            <w:pPr>
              <w:spacing w:line="360" w:lineRule="exact"/>
              <w:jc w:val="center"/>
              <w:rPr>
                <w:b/>
                <w:sz w:val="40"/>
              </w:rPr>
            </w:pPr>
          </w:p>
          <w:p w14:paraId="7741DA60" w14:textId="2C353BA1" w:rsidR="004E0C2B" w:rsidRPr="00D152B1" w:rsidRDefault="00F02827">
            <w:pPr>
              <w:jc w:val="right"/>
            </w:pPr>
            <w:r w:rsidRPr="00D152B1">
              <w:rPr>
                <w:rFonts w:hint="eastAsia"/>
              </w:rPr>
              <w:t xml:space="preserve">　　年　　月　　</w:t>
            </w:r>
            <w:r w:rsidR="004E0C2B" w:rsidRPr="00D152B1">
              <w:rPr>
                <w:rFonts w:hint="eastAsia"/>
              </w:rPr>
              <w:t>日</w:t>
            </w:r>
          </w:p>
          <w:p w14:paraId="3463892A" w14:textId="77777777" w:rsidR="0004757C" w:rsidRPr="00BF2ABE" w:rsidRDefault="0004757C" w:rsidP="0004757C">
            <w:pPr>
              <w:jc w:val="right"/>
            </w:pPr>
          </w:p>
          <w:p w14:paraId="6991E680" w14:textId="5C14FAA9" w:rsidR="0004757C" w:rsidRDefault="0004757C" w:rsidP="0004757C">
            <w:r w:rsidRPr="00430593">
              <w:rPr>
                <w:rFonts w:hint="eastAsia"/>
                <w:spacing w:val="0"/>
                <w:fitText w:val="1200" w:id="1713560576"/>
              </w:rPr>
              <w:t>経済産業大臣</w:t>
            </w:r>
          </w:p>
          <w:p w14:paraId="1D4498F7" w14:textId="6105B2A3" w:rsidR="0004757C" w:rsidRPr="00BF2ABE" w:rsidRDefault="00430593" w:rsidP="0004757C">
            <w:r w:rsidRPr="00430593">
              <w:rPr>
                <w:rFonts w:hint="eastAsia"/>
                <w:spacing w:val="66"/>
                <w:fitText w:val="1200" w:id="1713559298"/>
              </w:rPr>
              <w:t>環境大</w:t>
            </w:r>
            <w:r w:rsidRPr="00430593">
              <w:rPr>
                <w:rFonts w:hint="eastAsia"/>
                <w:spacing w:val="2"/>
                <w:fitText w:val="1200" w:id="1713559298"/>
              </w:rPr>
              <w:t>臣</w:t>
            </w:r>
            <w:r w:rsidR="0004757C" w:rsidRPr="00BF2ABE">
              <w:rPr>
                <w:rFonts w:hint="eastAsia"/>
              </w:rPr>
              <w:t xml:space="preserve">　殿</w:t>
            </w:r>
          </w:p>
          <w:p w14:paraId="6BACF4C0" w14:textId="77777777" w:rsidR="0004757C" w:rsidRDefault="0004757C" w:rsidP="00047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65364C5B" w14:textId="77777777" w:rsidR="0004757C" w:rsidRPr="00C545CA" w:rsidRDefault="0004757C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申請者</w:t>
            </w:r>
          </w:p>
          <w:p w14:paraId="6F1C1A65" w14:textId="77777777" w:rsidR="0004757C" w:rsidRDefault="0004757C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住　所： </w:t>
            </w:r>
          </w:p>
          <w:p w14:paraId="69A20B7C" w14:textId="77777777" w:rsidR="0084111E" w:rsidRDefault="0004757C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名　称：　　　　　　　　</w:t>
            </w:r>
          </w:p>
          <w:p w14:paraId="242D7EA4" w14:textId="539D09E8" w:rsidR="0004757C" w:rsidRDefault="00B340D6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代表者の氏名：　　　　　　　　　　　</w:t>
            </w:r>
            <w:bookmarkStart w:id="0" w:name="_GoBack"/>
            <w:bookmarkEnd w:id="0"/>
          </w:p>
          <w:p w14:paraId="0B590C52" w14:textId="2A6632AF" w:rsidR="00A533AB" w:rsidRDefault="00A533AB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法人番号</w:t>
            </w:r>
            <w:r w:rsidR="0005014C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04BB6BE5" w14:textId="4CA9E570" w:rsidR="0004757C" w:rsidRDefault="0004757C" w:rsidP="00CC7384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電話番号</w:t>
            </w:r>
            <w:r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2526D3A3" w14:textId="77777777" w:rsidR="0004757C" w:rsidRPr="00BF2ABE" w:rsidRDefault="0004757C" w:rsidP="0004757C"/>
          <w:p w14:paraId="5D91D2D7" w14:textId="77777777" w:rsidR="0004757C" w:rsidRPr="00BF2ABE" w:rsidRDefault="0004757C" w:rsidP="0004757C"/>
          <w:p w14:paraId="1CD1F2AE" w14:textId="69472E07" w:rsidR="004E0C2B" w:rsidRPr="00D152B1" w:rsidRDefault="0004757C">
            <w:r w:rsidRPr="00BF2ABE">
              <w:rPr>
                <w:rFonts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特定有害廃棄物等の輸出入等の規制に関する法律</w:t>
            </w:r>
            <w:r w:rsidR="00DE2B3B">
              <w:rPr>
                <w:rFonts w:ascii="ＭＳ 明朝" w:hAnsi="ＭＳ 明朝" w:cs="ＭＳ 明朝" w:hint="eastAsia"/>
                <w:szCs w:val="21"/>
              </w:rPr>
              <w:t>施行令</w:t>
            </w:r>
            <w:r w:rsidRPr="002D3BC9">
              <w:rPr>
                <w:rFonts w:ascii="ＭＳ 明朝" w:hAnsi="ＭＳ 明朝" w:cs="ＭＳ 明朝" w:hint="eastAsia"/>
                <w:szCs w:val="21"/>
              </w:rPr>
              <w:t>第</w:t>
            </w:r>
            <w:r w:rsidR="00C34C5E">
              <w:rPr>
                <w:rFonts w:ascii="ＭＳ 明朝" w:hAnsi="ＭＳ 明朝" w:cs="ＭＳ 明朝" w:hint="eastAsia"/>
                <w:szCs w:val="21"/>
              </w:rPr>
              <w:t>７</w:t>
            </w:r>
            <w:r w:rsidR="003E261B">
              <w:rPr>
                <w:rFonts w:ascii="ＭＳ 明朝" w:hAnsi="ＭＳ 明朝" w:cs="ＭＳ 明朝" w:hint="eastAsia"/>
                <w:szCs w:val="21"/>
              </w:rPr>
              <w:t>条の</w:t>
            </w:r>
            <w:r w:rsidR="00DE2B3B">
              <w:rPr>
                <w:rFonts w:ascii="ＭＳ 明朝" w:hAnsi="ＭＳ 明朝" w:cs="ＭＳ 明朝" w:hint="eastAsia"/>
                <w:szCs w:val="21"/>
              </w:rPr>
              <w:t>認定証</w:t>
            </w:r>
            <w:r w:rsidR="00DE2B3B">
              <w:rPr>
                <w:rFonts w:hint="eastAsia"/>
              </w:rPr>
              <w:t>の再交付</w:t>
            </w:r>
            <w:r w:rsidR="00047442" w:rsidRPr="00D152B1">
              <w:rPr>
                <w:rFonts w:hint="eastAsia"/>
              </w:rPr>
              <w:t>について</w:t>
            </w:r>
            <w:r w:rsidR="00DE2B3B">
              <w:rPr>
                <w:rFonts w:hint="eastAsia"/>
              </w:rPr>
              <w:t>申請し</w:t>
            </w:r>
            <w:r w:rsidR="00047442" w:rsidRPr="00D152B1">
              <w:rPr>
                <w:rFonts w:hint="eastAsia"/>
              </w:rPr>
              <w:t>たく、</w:t>
            </w:r>
            <w:r w:rsidR="00DE2B3B">
              <w:rPr>
                <w:rFonts w:hint="eastAsia"/>
              </w:rPr>
              <w:t>下記の通り</w:t>
            </w:r>
            <w:r w:rsidR="004E0C2B" w:rsidRPr="00D152B1">
              <w:rPr>
                <w:rFonts w:hint="eastAsia"/>
              </w:rPr>
              <w:t>申請します。</w:t>
            </w:r>
          </w:p>
          <w:p w14:paraId="3D57C4EB" w14:textId="77777777" w:rsidR="004E0C2B" w:rsidRPr="00D152B1" w:rsidRDefault="004E0C2B"/>
        </w:tc>
      </w:tr>
      <w:tr w:rsidR="00F6747B" w:rsidRPr="00D152B1" w14:paraId="3EB40D78" w14:textId="77777777" w:rsidTr="00583ECE">
        <w:trPr>
          <w:gridAfter w:val="1"/>
          <w:wAfter w:w="12" w:type="dxa"/>
          <w:cantSplit/>
          <w:trHeight w:val="540"/>
        </w:trPr>
        <w:tc>
          <w:tcPr>
            <w:tcW w:w="4094" w:type="dxa"/>
            <w:tcBorders>
              <w:bottom w:val="single" w:sz="6" w:space="0" w:color="auto"/>
            </w:tcBorders>
          </w:tcPr>
          <w:p w14:paraId="7F71B394" w14:textId="01CC9EA2" w:rsidR="00F6747B" w:rsidRPr="000C1C75" w:rsidRDefault="00AF789E" w:rsidP="000C1C75">
            <w:pPr>
              <w:ind w:left="176" w:hangingChars="100" w:hanging="176"/>
              <w:rPr>
                <w:rFonts w:ascii="ＭＳ 明朝" w:hAnsi="ＭＳ 明朝"/>
              </w:rPr>
            </w:pPr>
            <w:r w:rsidRPr="000C1C75">
              <w:rPr>
                <w:rFonts w:ascii="ＭＳ 明朝" w:hAnsi="ＭＳ 明朝" w:hint="eastAsia"/>
              </w:rPr>
              <w:t xml:space="preserve">①　</w:t>
            </w:r>
            <w:r w:rsidR="00F6747B" w:rsidRPr="000C1C75">
              <w:rPr>
                <w:rFonts w:ascii="ＭＳ 明朝" w:hAnsi="ＭＳ 明朝" w:hint="eastAsia"/>
              </w:rPr>
              <w:t>氏名又は名称及び住所並びに法人にあっては、その法人番号及び代表者氏名</w:t>
            </w:r>
          </w:p>
        </w:tc>
        <w:tc>
          <w:tcPr>
            <w:tcW w:w="4794" w:type="dxa"/>
            <w:tcBorders>
              <w:bottom w:val="nil"/>
              <w:right w:val="single" w:sz="4" w:space="0" w:color="auto"/>
            </w:tcBorders>
          </w:tcPr>
          <w:p w14:paraId="6567D9DA" w14:textId="792F5604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氏名又は名称：</w:t>
            </w:r>
          </w:p>
          <w:p w14:paraId="2803CAEB" w14:textId="0178F6B0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0C69CC50" w14:textId="351CF7D5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法人番号：</w:t>
            </w:r>
          </w:p>
          <w:p w14:paraId="335C75BB" w14:textId="66D813A4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代表者氏名：</w:t>
            </w:r>
          </w:p>
          <w:p w14:paraId="3F83CF4A" w14:textId="56B22CB4" w:rsidR="00F6747B" w:rsidRPr="00D152B1" w:rsidRDefault="00F6747B" w:rsidP="00583ECE">
            <w:pPr>
              <w:jc w:val="left"/>
            </w:pPr>
          </w:p>
        </w:tc>
      </w:tr>
      <w:tr w:rsidR="004E0C2B" w:rsidRPr="00D152B1" w14:paraId="2AD13474" w14:textId="77777777" w:rsidTr="00FE4440">
        <w:trPr>
          <w:gridAfter w:val="1"/>
          <w:wAfter w:w="12" w:type="dxa"/>
          <w:cantSplit/>
          <w:trHeight w:val="540"/>
        </w:trPr>
        <w:tc>
          <w:tcPr>
            <w:tcW w:w="4094" w:type="dxa"/>
            <w:tcBorders>
              <w:bottom w:val="single" w:sz="6" w:space="0" w:color="auto"/>
            </w:tcBorders>
          </w:tcPr>
          <w:p w14:paraId="68A863E2" w14:textId="52C3E540" w:rsidR="004E0C2B" w:rsidRPr="00D152B1" w:rsidRDefault="00AF789E">
            <w:r w:rsidRPr="000C1C75">
              <w:rPr>
                <w:rFonts w:ascii="ＭＳ 明朝" w:hAnsi="ＭＳ 明朝" w:hint="eastAsia"/>
              </w:rPr>
              <w:t xml:space="preserve">②　</w:t>
            </w:r>
            <w:r w:rsidR="00D00F14" w:rsidRPr="000C1C75">
              <w:rPr>
                <w:rFonts w:ascii="ＭＳ 明朝" w:hAnsi="ＭＳ 明朝" w:hint="eastAsia"/>
              </w:rPr>
              <w:t>認定の年月日及び認定番号</w:t>
            </w:r>
          </w:p>
        </w:tc>
        <w:tc>
          <w:tcPr>
            <w:tcW w:w="4794" w:type="dxa"/>
            <w:tcBorders>
              <w:bottom w:val="nil"/>
              <w:right w:val="single" w:sz="4" w:space="0" w:color="auto"/>
            </w:tcBorders>
          </w:tcPr>
          <w:p w14:paraId="1F0CC293" w14:textId="77777777" w:rsidR="004E0C2B" w:rsidRPr="00D152B1" w:rsidRDefault="00D00F14">
            <w:r w:rsidRPr="00D152B1">
              <w:rPr>
                <w:rFonts w:hint="eastAsia"/>
              </w:rPr>
              <w:t>認定年月日：</w:t>
            </w:r>
          </w:p>
          <w:p w14:paraId="47914357" w14:textId="77777777" w:rsidR="00D00F14" w:rsidRPr="00D152B1" w:rsidRDefault="00D00F14" w:rsidP="00D00F14">
            <w:pPr>
              <w:jc w:val="left"/>
            </w:pPr>
            <w:r w:rsidRPr="00D152B1">
              <w:rPr>
                <w:rFonts w:hint="eastAsia"/>
              </w:rPr>
              <w:t>認定番号：</w:t>
            </w:r>
          </w:p>
        </w:tc>
      </w:tr>
      <w:tr w:rsidR="004E0C2B" w:rsidRPr="00D152B1" w14:paraId="789588F8" w14:textId="77777777" w:rsidTr="00FE4440">
        <w:trPr>
          <w:gridAfter w:val="1"/>
          <w:wAfter w:w="12" w:type="dxa"/>
          <w:cantSplit/>
          <w:trHeight w:val="660"/>
        </w:trPr>
        <w:tc>
          <w:tcPr>
            <w:tcW w:w="4094" w:type="dxa"/>
            <w:tcBorders>
              <w:bottom w:val="single" w:sz="6" w:space="0" w:color="auto"/>
            </w:tcBorders>
          </w:tcPr>
          <w:p w14:paraId="678AE64B" w14:textId="55BAA213" w:rsidR="00DE2B3B" w:rsidRPr="00D152B1" w:rsidRDefault="00AF789E">
            <w:r w:rsidRPr="000C1C75">
              <w:rPr>
                <w:rFonts w:ascii="ＭＳ 明朝" w:hAnsi="ＭＳ 明朝" w:hint="eastAsia"/>
              </w:rPr>
              <w:t xml:space="preserve">③　</w:t>
            </w:r>
            <w:r w:rsidR="00DE2B3B" w:rsidRPr="000C1C75">
              <w:rPr>
                <w:rFonts w:ascii="ＭＳ 明朝" w:hAnsi="ＭＳ 明朝" w:hint="eastAsia"/>
              </w:rPr>
              <w:t>認定証を汚損し、又は失った事情</w:t>
            </w:r>
          </w:p>
        </w:tc>
        <w:tc>
          <w:tcPr>
            <w:tcW w:w="4794" w:type="dxa"/>
            <w:tcBorders>
              <w:bottom w:val="single" w:sz="6" w:space="0" w:color="auto"/>
            </w:tcBorders>
          </w:tcPr>
          <w:p w14:paraId="10371499" w14:textId="77777777" w:rsidR="004E0C2B" w:rsidRDefault="004E0C2B"/>
          <w:p w14:paraId="10CCAEED" w14:textId="77777777" w:rsidR="00AD0D6C" w:rsidRDefault="00AD0D6C"/>
          <w:p w14:paraId="469068D2" w14:textId="53F98DB6" w:rsidR="00AD0D6C" w:rsidRDefault="00AD0D6C"/>
          <w:p w14:paraId="27BE51D7" w14:textId="4B566CF6" w:rsidR="00532219" w:rsidRDefault="00532219"/>
          <w:p w14:paraId="4D9EFAA0" w14:textId="67019D1F" w:rsidR="00532219" w:rsidRDefault="00532219"/>
          <w:p w14:paraId="43F595AA" w14:textId="3F7B67B6" w:rsidR="00532219" w:rsidRDefault="00532219"/>
          <w:p w14:paraId="7C46797F" w14:textId="36AFE8CF" w:rsidR="00532219" w:rsidRDefault="00532219"/>
          <w:p w14:paraId="158327CA" w14:textId="77777777" w:rsidR="00532219" w:rsidRDefault="00532219"/>
          <w:p w14:paraId="28E62828" w14:textId="77777777" w:rsidR="00AD0D6C" w:rsidRDefault="00AD0D6C"/>
          <w:p w14:paraId="1983B940" w14:textId="77777777" w:rsidR="00AD0D6C" w:rsidRDefault="00AD0D6C"/>
          <w:p w14:paraId="56B1A862" w14:textId="0233034F" w:rsidR="00AD0D6C" w:rsidRPr="00D152B1" w:rsidRDefault="00AD0D6C"/>
        </w:tc>
      </w:tr>
      <w:tr w:rsidR="00D14754" w:rsidRPr="00D152B1" w14:paraId="07792CD1" w14:textId="77777777" w:rsidTr="00834526">
        <w:trPr>
          <w:cantSplit/>
        </w:trPr>
        <w:tc>
          <w:tcPr>
            <w:tcW w:w="8900" w:type="dxa"/>
            <w:gridSpan w:val="3"/>
          </w:tcPr>
          <w:p w14:paraId="4EB90632" w14:textId="77777777" w:rsidR="00D14754" w:rsidRPr="00A10CBC" w:rsidRDefault="00D14754" w:rsidP="00D14754">
            <w:r w:rsidRPr="00A10CBC">
              <w:rPr>
                <w:rFonts w:hint="eastAsia"/>
              </w:rPr>
              <w:t>【担当者】</w:t>
            </w:r>
          </w:p>
          <w:p w14:paraId="2B2F95D1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B932ABF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37DBC797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0584BC68" w14:textId="77777777" w:rsidR="00D14754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           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327D2ECD" w14:textId="4DDD8A49" w:rsidR="00D14754" w:rsidRDefault="00D14754" w:rsidP="003E2B49">
            <w:pPr>
              <w:ind w:firstLineChars="600" w:firstLine="1056"/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55798805" w14:textId="0D6EE546" w:rsidR="005A335E" w:rsidRDefault="00F31529" w:rsidP="00815A40">
      <w:pPr>
        <w:ind w:firstLineChars="450" w:firstLine="792"/>
      </w:pPr>
      <w:r>
        <w:rPr>
          <w:rFonts w:hint="eastAsia"/>
        </w:rPr>
        <w:t>備考　１　認定証が汚損されたために再交付の申請を行う場合は、汚損した認定証を添付すること。</w:t>
      </w:r>
    </w:p>
    <w:p w14:paraId="009591AF" w14:textId="33034093" w:rsidR="00F31529" w:rsidRDefault="007C1A74" w:rsidP="00815A40">
      <w:pPr>
        <w:ind w:firstLineChars="650" w:firstLine="1144"/>
      </w:pPr>
      <w:r>
        <w:rPr>
          <w:rFonts w:hint="eastAsia"/>
        </w:rPr>
        <w:t xml:space="preserve">　</w:t>
      </w:r>
      <w:r w:rsidR="00F31529">
        <w:rPr>
          <w:rFonts w:hint="eastAsia"/>
        </w:rPr>
        <w:t xml:space="preserve">２　</w:t>
      </w:r>
      <w:r w:rsidR="00C43CCA">
        <w:rPr>
          <w:rFonts w:hint="eastAsia"/>
        </w:rPr>
        <w:t>用紙の大きさは、日本産業</w:t>
      </w:r>
      <w:r w:rsidR="00F31529" w:rsidRPr="00F31529">
        <w:rPr>
          <w:rFonts w:hint="eastAsia"/>
        </w:rPr>
        <w:t>規格Ａ４とすること。</w:t>
      </w:r>
    </w:p>
    <w:p w14:paraId="1A1F962C" w14:textId="77777777" w:rsidR="00F31529" w:rsidRDefault="00F31529" w:rsidP="000C1C75">
      <w:pPr>
        <w:ind w:firstLineChars="450" w:firstLine="792"/>
      </w:pPr>
    </w:p>
    <w:p w14:paraId="326409C0" w14:textId="77777777" w:rsidR="005A335E" w:rsidRPr="004372CC" w:rsidRDefault="005A335E" w:rsidP="005A335E">
      <w:pPr>
        <w:ind w:firstLineChars="600" w:firstLine="1056"/>
      </w:pPr>
    </w:p>
    <w:p w14:paraId="69224E34" w14:textId="22F22373" w:rsidR="00FB1BD6" w:rsidRPr="005A335E" w:rsidRDefault="00FB1BD6" w:rsidP="00FB1BD6">
      <w:pPr>
        <w:ind w:firstLineChars="600" w:firstLine="1056"/>
      </w:pPr>
    </w:p>
    <w:p w14:paraId="45B05AA9" w14:textId="531B5860" w:rsidR="0065513B" w:rsidRDefault="0065513B" w:rsidP="0065513B">
      <w:pPr>
        <w:ind w:firstLineChars="100" w:firstLine="176"/>
      </w:pPr>
    </w:p>
    <w:p w14:paraId="79FA913A" w14:textId="1938A169" w:rsidR="004E0C2B" w:rsidRPr="0065513B" w:rsidRDefault="004E0C2B" w:rsidP="005547B2">
      <w:pPr>
        <w:ind w:firstLineChars="1000" w:firstLine="1760"/>
      </w:pPr>
    </w:p>
    <w:sectPr w:rsidR="004E0C2B" w:rsidRPr="0065513B" w:rsidSect="00CF3443">
      <w:pgSz w:w="11906" w:h="16838" w:code="9"/>
      <w:pgMar w:top="720" w:right="720" w:bottom="720" w:left="720" w:header="851" w:footer="567" w:gutter="0"/>
      <w:pgNumType w:start="26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FA6B" w14:textId="77777777" w:rsidR="006D4EED" w:rsidRDefault="006D4EED" w:rsidP="005547B2">
      <w:r>
        <w:separator/>
      </w:r>
    </w:p>
  </w:endnote>
  <w:endnote w:type="continuationSeparator" w:id="0">
    <w:p w14:paraId="65EEF942" w14:textId="77777777" w:rsidR="006D4EED" w:rsidRDefault="006D4EED" w:rsidP="005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03E5" w14:textId="77777777" w:rsidR="006D4EED" w:rsidRDefault="006D4EED" w:rsidP="005547B2">
      <w:r>
        <w:separator/>
      </w:r>
    </w:p>
  </w:footnote>
  <w:footnote w:type="continuationSeparator" w:id="0">
    <w:p w14:paraId="44EC1B9B" w14:textId="77777777" w:rsidR="006D4EED" w:rsidRDefault="006D4EED" w:rsidP="005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0CDE4"/>
    <w:lvl w:ilvl="0">
      <w:numFmt w:val="decimal"/>
      <w:lvlText w:val="*"/>
      <w:lvlJc w:val="left"/>
    </w:lvl>
  </w:abstractNum>
  <w:abstractNum w:abstractNumId="1" w15:restartNumberingAfterBreak="0">
    <w:nsid w:val="1122768D"/>
    <w:multiLevelType w:val="hybridMultilevel"/>
    <w:tmpl w:val="089CA99A"/>
    <w:lvl w:ilvl="0" w:tplc="50B8171C">
      <w:start w:val="7"/>
      <w:numFmt w:val="bullet"/>
      <w:lvlText w:val="・"/>
      <w:lvlJc w:val="left"/>
      <w:pPr>
        <w:tabs>
          <w:tab w:val="num" w:pos="536"/>
        </w:tabs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98713DF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3" w15:restartNumberingAfterBreak="0">
    <w:nsid w:val="1A4E5288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4" w15:restartNumberingAfterBreak="0">
    <w:nsid w:val="21A86D1A"/>
    <w:multiLevelType w:val="hybridMultilevel"/>
    <w:tmpl w:val="CB38A48E"/>
    <w:lvl w:ilvl="0" w:tplc="3BF822A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1EC"/>
    <w:multiLevelType w:val="hybridMultilevel"/>
    <w:tmpl w:val="AA0C077C"/>
    <w:lvl w:ilvl="0" w:tplc="47B6A7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C81242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7" w15:restartNumberingAfterBreak="0">
    <w:nsid w:val="3A551353"/>
    <w:multiLevelType w:val="hybridMultilevel"/>
    <w:tmpl w:val="AAA645FE"/>
    <w:lvl w:ilvl="0" w:tplc="F9C22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B8AA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5CA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6E977556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3CB04AE"/>
    <w:multiLevelType w:val="singleLevel"/>
    <w:tmpl w:val="52D29988"/>
    <w:lvl w:ilvl="0">
      <w:start w:val="2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1" w15:restartNumberingAfterBreak="0">
    <w:nsid w:val="7C470491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50"/>
        <w:lvlJc w:val="left"/>
        <w:pPr>
          <w:ind w:left="150" w:hanging="15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△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△"/>
        <w:legacy w:legacy="1" w:legacySpace="0" w:legacyIndent="285"/>
        <w:lvlJc w:val="left"/>
        <w:pPr>
          <w:ind w:left="285" w:hanging="28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90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2 pt,-4.7 pt"/>
    <w:docVar w:name="DocLay" w:val="YES"/>
    <w:docVar w:name="ValidCPLLPP" w:val="1"/>
    <w:docVar w:name="ViewGrid" w:val="0"/>
  </w:docVars>
  <w:rsids>
    <w:rsidRoot w:val="00F02827"/>
    <w:rsid w:val="00000726"/>
    <w:rsid w:val="00005D44"/>
    <w:rsid w:val="00047442"/>
    <w:rsid w:val="0004757C"/>
    <w:rsid w:val="0005014C"/>
    <w:rsid w:val="00075295"/>
    <w:rsid w:val="000A72BC"/>
    <w:rsid w:val="000B0C1F"/>
    <w:rsid w:val="000B32B9"/>
    <w:rsid w:val="000C1C75"/>
    <w:rsid w:val="000F77BB"/>
    <w:rsid w:val="00245E26"/>
    <w:rsid w:val="002F6EC3"/>
    <w:rsid w:val="003473F3"/>
    <w:rsid w:val="0036507C"/>
    <w:rsid w:val="00380E55"/>
    <w:rsid w:val="003900CB"/>
    <w:rsid w:val="003B7F70"/>
    <w:rsid w:val="003E261B"/>
    <w:rsid w:val="003E2B49"/>
    <w:rsid w:val="00430593"/>
    <w:rsid w:val="004372CC"/>
    <w:rsid w:val="004B4EE7"/>
    <w:rsid w:val="004E0C2B"/>
    <w:rsid w:val="005079C6"/>
    <w:rsid w:val="0051225E"/>
    <w:rsid w:val="00532219"/>
    <w:rsid w:val="005547B2"/>
    <w:rsid w:val="00557E8C"/>
    <w:rsid w:val="005A17F5"/>
    <w:rsid w:val="005A335E"/>
    <w:rsid w:val="005E1D24"/>
    <w:rsid w:val="00632EFA"/>
    <w:rsid w:val="00642D51"/>
    <w:rsid w:val="0065513B"/>
    <w:rsid w:val="006D4EED"/>
    <w:rsid w:val="006F258D"/>
    <w:rsid w:val="0072604F"/>
    <w:rsid w:val="00737E4C"/>
    <w:rsid w:val="0075173D"/>
    <w:rsid w:val="007C1A74"/>
    <w:rsid w:val="007D24D5"/>
    <w:rsid w:val="007E1ACF"/>
    <w:rsid w:val="00815A40"/>
    <w:rsid w:val="00820172"/>
    <w:rsid w:val="0084111E"/>
    <w:rsid w:val="00881C1D"/>
    <w:rsid w:val="008B30D6"/>
    <w:rsid w:val="008B69EA"/>
    <w:rsid w:val="008D58D0"/>
    <w:rsid w:val="009278F9"/>
    <w:rsid w:val="009420E3"/>
    <w:rsid w:val="00955D41"/>
    <w:rsid w:val="009A6D85"/>
    <w:rsid w:val="009D56A7"/>
    <w:rsid w:val="00A2646E"/>
    <w:rsid w:val="00A533AB"/>
    <w:rsid w:val="00A55682"/>
    <w:rsid w:val="00A67556"/>
    <w:rsid w:val="00A94F44"/>
    <w:rsid w:val="00AA09FD"/>
    <w:rsid w:val="00AD0D6C"/>
    <w:rsid w:val="00AF789E"/>
    <w:rsid w:val="00B340D6"/>
    <w:rsid w:val="00BA3F5B"/>
    <w:rsid w:val="00BC63AA"/>
    <w:rsid w:val="00BD0434"/>
    <w:rsid w:val="00C02FC1"/>
    <w:rsid w:val="00C34C5E"/>
    <w:rsid w:val="00C43CCA"/>
    <w:rsid w:val="00C96B07"/>
    <w:rsid w:val="00CC7384"/>
    <w:rsid w:val="00CD7201"/>
    <w:rsid w:val="00CF3443"/>
    <w:rsid w:val="00CF50F8"/>
    <w:rsid w:val="00D00F14"/>
    <w:rsid w:val="00D14754"/>
    <w:rsid w:val="00D152B1"/>
    <w:rsid w:val="00D24883"/>
    <w:rsid w:val="00DE2B3B"/>
    <w:rsid w:val="00E147CC"/>
    <w:rsid w:val="00E15740"/>
    <w:rsid w:val="00E40456"/>
    <w:rsid w:val="00E72B59"/>
    <w:rsid w:val="00EC0A0A"/>
    <w:rsid w:val="00ED174D"/>
    <w:rsid w:val="00F02827"/>
    <w:rsid w:val="00F10BF9"/>
    <w:rsid w:val="00F15DE2"/>
    <w:rsid w:val="00F21DBF"/>
    <w:rsid w:val="00F31529"/>
    <w:rsid w:val="00F47640"/>
    <w:rsid w:val="00F61A0F"/>
    <w:rsid w:val="00F6747B"/>
    <w:rsid w:val="00F86B8A"/>
    <w:rsid w:val="00FB1BD6"/>
    <w:rsid w:val="00FC2AEA"/>
    <w:rsid w:val="00FC5940"/>
    <w:rsid w:val="00FE4440"/>
    <w:rsid w:val="00FF07A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A0021"/>
  <w15:chartTrackingRefBased/>
  <w15:docId w15:val="{0A8F535A-8C75-4547-B49C-3E7A75D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sid w:val="005A17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7B2"/>
    <w:rPr>
      <w:spacing w:val="-12"/>
    </w:rPr>
  </w:style>
  <w:style w:type="paragraph" w:styleId="a9">
    <w:name w:val="footer"/>
    <w:basedOn w:val="a"/>
    <w:link w:val="aa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7B2"/>
    <w:rPr>
      <w:spacing w:val="-12"/>
    </w:rPr>
  </w:style>
  <w:style w:type="character" w:customStyle="1" w:styleId="a5">
    <w:name w:val="コメント文字列 (文字)"/>
    <w:link w:val="a4"/>
    <w:semiHidden/>
    <w:rsid w:val="0004757C"/>
    <w:rPr>
      <w:spacing w:val="-12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D58D0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8D58D0"/>
    <w:rPr>
      <w:b/>
      <w:bCs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0010-F0B2-48F7-8943-BD9748B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19</cp:revision>
  <cp:lastPrinted>2018-03-02T02:10:00Z</cp:lastPrinted>
  <dcterms:created xsi:type="dcterms:W3CDTF">2018-05-01T10:24:00Z</dcterms:created>
  <dcterms:modified xsi:type="dcterms:W3CDTF">2020-11-21T02:44:00Z</dcterms:modified>
</cp:coreProperties>
</file>