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:rsidTr="00C15D69" w14:paraId="718B6C34" w14:textId="77777777">
        <w:trPr>
          <w:trHeight w:val="274"/>
        </w:trPr>
        <w:tc>
          <w:tcPr>
            <w:tcW w:w="2734" w:type="dxa"/>
            <w:shd w:val="clear" w:color="auto" w:fill="auto"/>
          </w:tcPr>
          <w:p w:rsidR="00C15D69" w:rsidP="00C15D69" w:rsidRDefault="00C15D69" w14:paraId="7CE70A2C" w14:textId="2BDA839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  <w:shd w:val="clear" w:color="auto" w:fill="auto"/>
          </w:tcPr>
          <w:p w:rsidR="00C15D69" w:rsidP="00C15D69" w:rsidRDefault="00C15D69" w14:paraId="467E2CD9" w14:textId="78F74252">
            <w:r w:rsidRPr="00063ED9">
              <w:rPr>
                <w:rFonts w:hint="eastAsia"/>
              </w:rPr>
              <w:t>****</w:t>
            </w:r>
          </w:p>
        </w:tc>
      </w:tr>
    </w:tbl>
    <w:p w:rsidRPr="0043374E" w:rsidR="0043374E" w:rsidP="0043374E" w:rsidRDefault="0043374E" w14:paraId="0CC2EBE6" w14:textId="77777777">
      <w:pPr>
        <w:jc w:val="center"/>
        <w:rPr>
          <w:rFonts w:asciiTheme="majorEastAsia" w:hAnsiTheme="majorEastAsia" w:eastAsiaTheme="majorEastAsia"/>
          <w:sz w:val="28"/>
        </w:rPr>
      </w:pPr>
      <w:r w:rsidRPr="0043374E">
        <w:rPr>
          <w:rFonts w:hint="eastAsia" w:asciiTheme="majorEastAsia" w:hAnsiTheme="majorEastAsia" w:eastAsiaTheme="major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DF3309" w:rsidTr="1F6E3A83" w14:paraId="3F196577" w14:textId="77777777">
        <w:tc>
          <w:tcPr>
            <w:tcW w:w="2802" w:type="dxa"/>
            <w:tcMar/>
          </w:tcPr>
          <w:p w:rsidRPr="003335B5" w:rsidR="00DF3309" w:rsidP="00E65641" w:rsidRDefault="00DF3309" w14:paraId="2CE08456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034" w:type="dxa"/>
            <w:tcMar/>
          </w:tcPr>
          <w:p w:rsidR="00DF3309" w:rsidP="00E65641" w:rsidRDefault="00DF3309" w14:paraId="3C41B068" w14:textId="77777777"/>
        </w:tc>
      </w:tr>
      <w:tr w:rsidR="00DF3309" w:rsidTr="1F6E3A83" w14:paraId="29ADC186" w14:textId="77777777">
        <w:tc>
          <w:tcPr>
            <w:tcW w:w="2802" w:type="dxa"/>
            <w:tcMar/>
          </w:tcPr>
          <w:p w:rsidRPr="003335B5" w:rsidR="00DF3309" w:rsidP="00E65641" w:rsidRDefault="00DF3309" w14:paraId="4C565E59" w14:textId="14D4E478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課題</w:t>
            </w:r>
          </w:p>
        </w:tc>
        <w:tc>
          <w:tcPr>
            <w:tcW w:w="7034" w:type="dxa"/>
            <w:tcMar/>
          </w:tcPr>
          <w:p w:rsidR="00DF3309" w:rsidP="1F6E3A83" w:rsidRDefault="00DF3309" w14:paraId="286E4730" w14:textId="389BE03A">
            <w:pPr>
              <w:pStyle w:val="a"/>
              <w:rPr>
                <w:rFonts w:ascii="Century" w:hAnsi="Century" w:eastAsia="Century" w:cs="Century"/>
                <w:noProof w:val="0"/>
                <w:sz w:val="21"/>
                <w:szCs w:val="21"/>
                <w:lang w:eastAsia="ja-JP"/>
              </w:rPr>
            </w:pPr>
            <w:r w:rsidRPr="1F6E3A83" w:rsidR="63836E80">
              <w:rPr>
                <w:rFonts w:ascii="MS Gothic" w:hAnsi="MS Gothic" w:eastAsia="MS Gothic" w:cs="MS Gothic"/>
                <w:noProof w:val="0"/>
                <w:sz w:val="21"/>
                <w:szCs w:val="21"/>
                <w:lang w:eastAsia="ja-JP"/>
              </w:rPr>
              <w:t>日本における地下水汚染問題</w:t>
            </w:r>
          </w:p>
        </w:tc>
      </w:tr>
      <w:tr w:rsidR="00DF3309" w:rsidTr="1F6E3A83" w14:paraId="54EC1AD2" w14:textId="77777777">
        <w:tc>
          <w:tcPr>
            <w:tcW w:w="2802" w:type="dxa"/>
            <w:tcMar/>
          </w:tcPr>
          <w:p w:rsidRPr="003335B5" w:rsidR="00DF3309" w:rsidP="00E65641" w:rsidRDefault="00DF3309" w14:paraId="09E5F74B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文字数</w:t>
            </w:r>
          </w:p>
        </w:tc>
        <w:tc>
          <w:tcPr>
            <w:tcW w:w="7034" w:type="dxa"/>
            <w:tcMar/>
          </w:tcPr>
          <w:p w:rsidR="00DF3309" w:rsidP="00E65641" w:rsidRDefault="00DF3309" w14:paraId="564CA1E8" w14:textId="77777777"/>
        </w:tc>
      </w:tr>
    </w:tbl>
    <w:p w:rsidR="0043374E" w:rsidP="00E65641" w:rsidRDefault="0043374E" w14:paraId="00CDC674" w14:textId="77777777"/>
    <w:p w:rsidR="0043374E" w:rsidP="00E65641" w:rsidRDefault="0043374E" w14:paraId="714313A6" w14:textId="77777777">
      <w:pPr>
        <w:pBdr>
          <w:bottom w:val="single" w:color="auto" w:sz="12" w:space="1"/>
        </w:pBdr>
      </w:pPr>
      <w:r>
        <w:rPr>
          <w:rFonts w:hint="eastAsia"/>
        </w:rPr>
        <w:t>以下本文</w:t>
      </w:r>
    </w:p>
    <w:p w:rsidR="0043374E" w:rsidP="00E65641" w:rsidRDefault="0043374E" w14:paraId="3555BA66" w14:textId="5ABD20D2"/>
    <w:p w:rsidRPr="00E65641" w:rsidR="00E92A0E" w:rsidP="00E65641" w:rsidRDefault="00E92A0E" w14:paraId="34DC9A12" w14:textId="77777777"/>
    <w:sectPr w:rsidRPr="00E65641" w:rsidR="00E92A0E" w:rsidSect="00E36989">
      <w:headerReference w:type="default" r:id="rId6"/>
      <w:pgSz w:w="11906" w:h="16838" w:orient="portrait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AAA" w:rsidP="00AA60AD" w:rsidRDefault="00622AAA" w14:paraId="4E6B6B4E" w14:textId="77777777">
      <w:r>
        <w:separator/>
      </w:r>
    </w:p>
  </w:endnote>
  <w:endnote w:type="continuationSeparator" w:id="0">
    <w:p w:rsidR="00622AAA" w:rsidP="00AA60AD" w:rsidRDefault="00622AAA" w14:paraId="4ACD2C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AAA" w:rsidP="00AA60AD" w:rsidRDefault="00622AAA" w14:paraId="7B239DAF" w14:textId="77777777">
      <w:r>
        <w:separator/>
      </w:r>
    </w:p>
  </w:footnote>
  <w:footnote w:type="continuationSeparator" w:id="0">
    <w:p w:rsidR="00622AAA" w:rsidP="00AA60AD" w:rsidRDefault="00622AAA" w14:paraId="643346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5099" w:rsidR="00E65641" w:rsidP="00EB41F1" w:rsidRDefault="00E65641" w14:paraId="73533B94" w14:textId="77777777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446B9"/>
    <w:rsid w:val="00103DAF"/>
    <w:rsid w:val="00136BD3"/>
    <w:rsid w:val="001827F3"/>
    <w:rsid w:val="001F08E3"/>
    <w:rsid w:val="002556A0"/>
    <w:rsid w:val="0029407C"/>
    <w:rsid w:val="002C24F4"/>
    <w:rsid w:val="002E5FB7"/>
    <w:rsid w:val="002F3724"/>
    <w:rsid w:val="003335B5"/>
    <w:rsid w:val="003720DC"/>
    <w:rsid w:val="0043374E"/>
    <w:rsid w:val="00437CA7"/>
    <w:rsid w:val="004A6F73"/>
    <w:rsid w:val="005044F0"/>
    <w:rsid w:val="00507CF4"/>
    <w:rsid w:val="005227D9"/>
    <w:rsid w:val="005771CE"/>
    <w:rsid w:val="005846DC"/>
    <w:rsid w:val="006024B4"/>
    <w:rsid w:val="00622AAA"/>
    <w:rsid w:val="0068052F"/>
    <w:rsid w:val="006868ED"/>
    <w:rsid w:val="008A0AC3"/>
    <w:rsid w:val="009451BA"/>
    <w:rsid w:val="00966510"/>
    <w:rsid w:val="009D5099"/>
    <w:rsid w:val="00A465C9"/>
    <w:rsid w:val="00A8020A"/>
    <w:rsid w:val="00AA60AD"/>
    <w:rsid w:val="00AD4AED"/>
    <w:rsid w:val="00B06764"/>
    <w:rsid w:val="00B666AB"/>
    <w:rsid w:val="00C15D69"/>
    <w:rsid w:val="00C21ED3"/>
    <w:rsid w:val="00C909FC"/>
    <w:rsid w:val="00CD4CC9"/>
    <w:rsid w:val="00DC2E3A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F5FCB"/>
    <w:rsid w:val="1F6E3A83"/>
    <w:rsid w:val="638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F0267734C5E641BD1B0C6C89E0EDA7" ma:contentTypeVersion="3" ma:contentTypeDescription="新しいドキュメントを作成します。" ma:contentTypeScope="" ma:versionID="460099f0d9f85e7d6d93d0a40c368b78">
  <xsd:schema xmlns:xsd="http://www.w3.org/2001/XMLSchema" xmlns:xs="http://www.w3.org/2001/XMLSchema" xmlns:p="http://schemas.microsoft.com/office/2006/metadata/properties" xmlns:ns2="4d6f5515-93bd-4965-bb4f-5cf5cdf05264" targetNamespace="http://schemas.microsoft.com/office/2006/metadata/properties" ma:root="true" ma:fieldsID="c924cf5be5f4e229199afaa0581fd1d7" ns2:_="">
    <xsd:import namespace="4d6f5515-93bd-4965-bb4f-5cf5cdf05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5515-93bd-4965-bb4f-5cf5cdf05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FBF13-8DD5-42B0-A1DC-E807EB0ACA84}"/>
</file>

<file path=customXml/itemProps2.xml><?xml version="1.0" encoding="utf-8"?>
<ds:datastoreItem xmlns:ds="http://schemas.openxmlformats.org/officeDocument/2006/customXml" ds:itemID="{0F132BF0-2C55-4C33-BADB-0AB01DB91B76}"/>
</file>

<file path=customXml/itemProps3.xml><?xml version="1.0" encoding="utf-8"?>
<ds:datastoreItem xmlns:ds="http://schemas.openxmlformats.org/officeDocument/2006/customXml" ds:itemID="{CCE166E0-ADB7-4C75-8A18-DC399C3B5A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0x01010082F0267734C5E641BD1B0C6C89E0EDA7</vt:lpwstr>
  </property>
</Properties>
</file>